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B3F" w14:textId="77777777" w:rsidR="00C54929" w:rsidRPr="00DD2825" w:rsidRDefault="00C54929" w:rsidP="007B4841">
      <w:pPr>
        <w:rPr>
          <w:sz w:val="24"/>
          <w:szCs w:val="24"/>
        </w:rPr>
      </w:pPr>
    </w:p>
    <w:p w14:paraId="29E26CC4" w14:textId="77777777" w:rsidR="007B4841" w:rsidRPr="00DD2825" w:rsidRDefault="007B4841" w:rsidP="007B4841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D671E51" w14:textId="77777777" w:rsidR="007B4841" w:rsidRPr="00DD2825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825">
        <w:rPr>
          <w:rFonts w:ascii="Times New Roman" w:eastAsia="Times New Roman" w:hAnsi="Times New Roman" w:cs="Times New Roman"/>
          <w:b/>
          <w:sz w:val="24"/>
          <w:szCs w:val="24"/>
        </w:rPr>
        <w:t>CERERE BURSĂ SOCIALĂ</w:t>
      </w:r>
    </w:p>
    <w:p w14:paraId="6802CFB5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73B21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43BCE" w14:textId="77777777" w:rsidR="007B4841" w:rsidRPr="00DD2825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825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 Rector,</w:t>
      </w:r>
    </w:p>
    <w:p w14:paraId="44070702" w14:textId="77777777" w:rsidR="007B4841" w:rsidRPr="00DD2825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7E864" w14:textId="77777777" w:rsidR="007B4841" w:rsidRPr="00DD2825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4A1E7" w14:textId="6D51ADD9" w:rsidR="007B4841" w:rsidRPr="00DD2825" w:rsidRDefault="007B4841" w:rsidP="00DD28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Subsemnatul(a)……………………………………………………………………………, student(a) al (a) Facultății de ……………………………………………., domeniul/ specializarea…………………………………………………., în anul………………., grupa…………, media…………, numărul de credite…………………, CNP……………………………….………, 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>pașaport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 seria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 xml:space="preserve"> și nr. 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D28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.…………………, 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>cetățean …………..……</w:t>
      </w:r>
      <w:r w:rsidR="00DD2825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 xml:space="preserve">……….., 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rog să binevoiți a-mi aproba acordarea, în anul universitar 2023-2024, a </w:t>
      </w:r>
      <w:r w:rsidRPr="00DD2825">
        <w:rPr>
          <w:rFonts w:ascii="Times New Roman" w:eastAsia="Times New Roman" w:hAnsi="Times New Roman" w:cs="Times New Roman"/>
          <w:b/>
          <w:sz w:val="24"/>
          <w:szCs w:val="24"/>
        </w:rPr>
        <w:t>bursei sociale.</w:t>
      </w:r>
    </w:p>
    <w:p w14:paraId="1B4B01BB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78E2971" w14:textId="0AEB2C37" w:rsidR="007B4841" w:rsidRPr="00DD2825" w:rsidRDefault="007B4841" w:rsidP="007B4841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Sub sancțiunea Codului Penal privind falsul în declarații,</w:t>
      </w:r>
      <w:r w:rsidR="000F0D66" w:rsidRPr="00DD282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declar pe proprie răspundere că datele înscrise mai sus și documentele depuse la dosar sunt reale, corecte și cunosc faptul că nedeclararea veniturilor sau declararea falsă a acestora atrage suportarea consecințelor legale.</w:t>
      </w:r>
    </w:p>
    <w:p w14:paraId="57FEBE1D" w14:textId="2EC90C4A" w:rsidR="00DD2825" w:rsidRDefault="00DD2825" w:rsidP="00DD2825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Sunt de acord să pun la dispoziția Universității din București documentele doveditoare</w:t>
      </w:r>
      <w:r>
        <w:rPr>
          <w:rStyle w:val="FootnoteReference"/>
          <w:rFonts w:ascii="Times New Roman" w:eastAsia="Calibri" w:hAnsi="Times New Roman" w:cs="Times New Roman"/>
          <w:kern w:val="3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necesare obținerii bursei sociale, din care să reiasă veniturile nete și numărul de membri ai familiei mele pe din ultimele 12 luni anterioare solicitării bursei</w:t>
      </w:r>
      <w:r>
        <w:rPr>
          <w:rStyle w:val="FootnoteReference"/>
          <w:rFonts w:ascii="Times New Roman" w:eastAsia="Calibri" w:hAnsi="Times New Roman" w:cs="Times New Roman"/>
          <w:kern w:val="3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47B84727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2E97110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38E894D" w14:textId="06B75234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Data.....................................</w:t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  <w:t>Semnătura...................................</w:t>
      </w:r>
    </w:p>
    <w:p w14:paraId="54A2A672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83C0D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BA5B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67CD4" w14:textId="77777777" w:rsidR="007B4841" w:rsidRPr="00DD2825" w:rsidRDefault="007B4841" w:rsidP="007B4841">
      <w:pPr>
        <w:rPr>
          <w:sz w:val="24"/>
          <w:szCs w:val="24"/>
        </w:rPr>
      </w:pPr>
    </w:p>
    <w:sectPr w:rsidR="007B4841" w:rsidRPr="00DD2825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B27B" w14:textId="77777777" w:rsidR="00F5293B" w:rsidRDefault="00F5293B" w:rsidP="00F93990">
      <w:pPr>
        <w:spacing w:after="0" w:line="240" w:lineRule="auto"/>
      </w:pPr>
      <w:r>
        <w:separator/>
      </w:r>
    </w:p>
  </w:endnote>
  <w:endnote w:type="continuationSeparator" w:id="0">
    <w:p w14:paraId="409E3B59" w14:textId="77777777" w:rsidR="00F5293B" w:rsidRDefault="00F5293B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4CDB" w14:textId="77777777" w:rsidR="00F5293B" w:rsidRDefault="00F5293B" w:rsidP="00F93990">
      <w:pPr>
        <w:spacing w:after="0" w:line="240" w:lineRule="auto"/>
      </w:pPr>
      <w:r>
        <w:separator/>
      </w:r>
    </w:p>
  </w:footnote>
  <w:footnote w:type="continuationSeparator" w:id="0">
    <w:p w14:paraId="12AE6DAD" w14:textId="77777777" w:rsidR="00F5293B" w:rsidRDefault="00F5293B" w:rsidP="00F93990">
      <w:pPr>
        <w:spacing w:after="0" w:line="240" w:lineRule="auto"/>
      </w:pPr>
      <w:r>
        <w:continuationSeparator/>
      </w:r>
    </w:p>
  </w:footnote>
  <w:footnote w:id="1">
    <w:p w14:paraId="71E937E4" w14:textId="0FF7A77B" w:rsidR="00DD2825" w:rsidRPr="00DD2825" w:rsidRDefault="00DD2825" w:rsidP="00DD2825">
      <w:pPr>
        <w:pStyle w:val="FootnoteText"/>
        <w:jc w:val="both"/>
        <w:rPr>
          <w:rFonts w:asciiTheme="majorBidi" w:hAnsiTheme="majorBidi" w:cstheme="majorBidi"/>
        </w:rPr>
      </w:pPr>
      <w:r w:rsidRPr="00DD2825">
        <w:rPr>
          <w:rStyle w:val="FootnoteReference"/>
          <w:rFonts w:asciiTheme="majorBidi" w:hAnsiTheme="majorBidi" w:cstheme="majorBidi"/>
        </w:rPr>
        <w:footnoteRef/>
      </w:r>
      <w:r w:rsidRPr="00DD2825">
        <w:rPr>
          <w:rFonts w:asciiTheme="majorBidi" w:hAnsiTheme="majorBidi" w:cstheme="majorBidi"/>
        </w:rPr>
        <w:t xml:space="preserve"> Documentele trebuie să fie în limba engleză sau franceză, sau trebuie traduse în limba română de un traducător autorizat.</w:t>
      </w:r>
    </w:p>
  </w:footnote>
  <w:footnote w:id="2">
    <w:p w14:paraId="2F0BE1CD" w14:textId="0BC4625B" w:rsidR="00DD2825" w:rsidRPr="00DD2825" w:rsidRDefault="00DD2825" w:rsidP="00DD2825">
      <w:pPr>
        <w:pStyle w:val="FootnoteText"/>
        <w:jc w:val="both"/>
        <w:rPr>
          <w:rFonts w:asciiTheme="majorBidi" w:hAnsiTheme="majorBidi" w:cstheme="majorBidi"/>
        </w:rPr>
      </w:pPr>
      <w:r w:rsidRPr="00DD2825">
        <w:rPr>
          <w:rStyle w:val="FootnoteReference"/>
          <w:rFonts w:asciiTheme="majorBidi" w:hAnsiTheme="majorBidi" w:cstheme="majorBidi"/>
        </w:rPr>
        <w:footnoteRef/>
      </w:r>
      <w:r w:rsidRPr="00DD2825">
        <w:rPr>
          <w:rFonts w:asciiTheme="majorBidi" w:hAnsiTheme="majorBidi" w:cstheme="majorBidi"/>
        </w:rPr>
        <w:t xml:space="preserve"> În cazul în care este nevoie de clarificări sau există suspiciuni privind autenticitatea documentelor prezentate, </w:t>
      </w:r>
      <w:r>
        <w:rPr>
          <w:rFonts w:asciiTheme="majorBidi" w:hAnsiTheme="majorBidi" w:cstheme="majorBidi"/>
        </w:rPr>
        <w:t xml:space="preserve">Universitatea poate solicita documente </w:t>
      </w:r>
      <w:r w:rsidR="00F96CF5">
        <w:rPr>
          <w:rFonts w:asciiTheme="majorBidi" w:hAnsiTheme="majorBidi" w:cstheme="majorBidi"/>
        </w:rPr>
        <w:t>suplimentare, prezentarea unor documente legalizate, sau poate cere avizarea autenticității documentele de către reprezentanțele diplomatice</w:t>
      </w:r>
      <w:r w:rsidRPr="00DD2825">
        <w:rPr>
          <w:rFonts w:asciiTheme="majorBidi" w:hAnsiTheme="majorBidi" w:cstheme="majorBidi"/>
        </w:rPr>
        <w:t xml:space="preserve"> </w:t>
      </w:r>
      <w:r w:rsidR="00F96CF5">
        <w:rPr>
          <w:rFonts w:asciiTheme="majorBidi" w:hAnsiTheme="majorBidi" w:cstheme="majorBidi"/>
        </w:rPr>
        <w:t xml:space="preserve">în România.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6987265">
    <w:abstractNumId w:val="6"/>
  </w:num>
  <w:num w:numId="2" w16cid:durableId="1839273188">
    <w:abstractNumId w:val="0"/>
  </w:num>
  <w:num w:numId="3" w16cid:durableId="511839082">
    <w:abstractNumId w:val="14"/>
  </w:num>
  <w:num w:numId="4" w16cid:durableId="1516923303">
    <w:abstractNumId w:val="4"/>
  </w:num>
  <w:num w:numId="5" w16cid:durableId="1155334830">
    <w:abstractNumId w:val="12"/>
  </w:num>
  <w:num w:numId="6" w16cid:durableId="143010478">
    <w:abstractNumId w:val="9"/>
  </w:num>
  <w:num w:numId="7" w16cid:durableId="924649967">
    <w:abstractNumId w:val="2"/>
  </w:num>
  <w:num w:numId="8" w16cid:durableId="762723812">
    <w:abstractNumId w:val="11"/>
  </w:num>
  <w:num w:numId="9" w16cid:durableId="1148329617">
    <w:abstractNumId w:val="16"/>
  </w:num>
  <w:num w:numId="10" w16cid:durableId="1551378315">
    <w:abstractNumId w:val="18"/>
  </w:num>
  <w:num w:numId="11" w16cid:durableId="1906986542">
    <w:abstractNumId w:val="5"/>
  </w:num>
  <w:num w:numId="12" w16cid:durableId="422456924">
    <w:abstractNumId w:val="10"/>
  </w:num>
  <w:num w:numId="13" w16cid:durableId="84114457">
    <w:abstractNumId w:val="25"/>
  </w:num>
  <w:num w:numId="14" w16cid:durableId="646663149">
    <w:abstractNumId w:val="3"/>
  </w:num>
  <w:num w:numId="15" w16cid:durableId="303317058">
    <w:abstractNumId w:val="8"/>
  </w:num>
  <w:num w:numId="16" w16cid:durableId="1304966380">
    <w:abstractNumId w:val="17"/>
  </w:num>
  <w:num w:numId="17" w16cid:durableId="274795994">
    <w:abstractNumId w:val="21"/>
  </w:num>
  <w:num w:numId="18" w16cid:durableId="1378701315">
    <w:abstractNumId w:val="7"/>
  </w:num>
  <w:num w:numId="19" w16cid:durableId="26805942">
    <w:abstractNumId w:val="1"/>
  </w:num>
  <w:num w:numId="20" w16cid:durableId="1493566366">
    <w:abstractNumId w:val="13"/>
  </w:num>
  <w:num w:numId="21" w16cid:durableId="1488085880">
    <w:abstractNumId w:val="23"/>
  </w:num>
  <w:num w:numId="22" w16cid:durableId="1041173825">
    <w:abstractNumId w:val="19"/>
  </w:num>
  <w:num w:numId="23" w16cid:durableId="1231886761">
    <w:abstractNumId w:val="24"/>
  </w:num>
  <w:num w:numId="24" w16cid:durableId="2145350266">
    <w:abstractNumId w:val="26"/>
  </w:num>
  <w:num w:numId="25" w16cid:durableId="1767309373">
    <w:abstractNumId w:val="27"/>
  </w:num>
  <w:num w:numId="26" w16cid:durableId="1262638336">
    <w:abstractNumId w:val="15"/>
  </w:num>
  <w:num w:numId="27" w16cid:durableId="1121612490">
    <w:abstractNumId w:val="22"/>
  </w:num>
  <w:num w:numId="28" w16cid:durableId="20480940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737B"/>
    <w:rsid w:val="000F0D66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2F545D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B723B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52770"/>
    <w:rsid w:val="00974F9A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BF5E7C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D2825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284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5293B"/>
    <w:rsid w:val="00F612F6"/>
    <w:rsid w:val="00F7360F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6CF5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82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D2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CLAUDIA CONSTANTINESCU</cp:lastModifiedBy>
  <cp:revision>2</cp:revision>
  <cp:lastPrinted>2023-05-05T11:58:00Z</cp:lastPrinted>
  <dcterms:created xsi:type="dcterms:W3CDTF">2023-11-14T12:23:00Z</dcterms:created>
  <dcterms:modified xsi:type="dcterms:W3CDTF">2023-11-14T12:23:00Z</dcterms:modified>
</cp:coreProperties>
</file>